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201" w:rsidRDefault="006A0201" w:rsidP="00C3384B">
      <w:pPr>
        <w:spacing w:before="60" w:after="60" w:line="360" w:lineRule="auto"/>
        <w:ind w:left="66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F45E28" w:rsidRDefault="00821524" w:rsidP="00C3384B">
      <w:pPr>
        <w:tabs>
          <w:tab w:val="left" w:pos="6450"/>
          <w:tab w:val="right" w:pos="9808"/>
        </w:tabs>
        <w:ind w:left="66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F45E28">
        <w:rPr>
          <w:sz w:val="28"/>
          <w:szCs w:val="28"/>
          <w:lang w:val="uk-UA"/>
        </w:rPr>
        <w:t xml:space="preserve">озпорядження голови </w:t>
      </w:r>
    </w:p>
    <w:p w:rsidR="00F45E28" w:rsidRDefault="00C3384B" w:rsidP="00C3384B">
      <w:pPr>
        <w:ind w:left="66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Полтавської обласної державної </w:t>
      </w:r>
      <w:r w:rsidR="00F45E28">
        <w:rPr>
          <w:sz w:val="28"/>
          <w:szCs w:val="28"/>
          <w:lang w:val="uk-UA"/>
        </w:rPr>
        <w:t xml:space="preserve">адміністрації </w:t>
      </w:r>
    </w:p>
    <w:p w:rsidR="00F45E28" w:rsidRPr="00976534" w:rsidRDefault="00A712E1" w:rsidP="00C3384B">
      <w:pPr>
        <w:ind w:left="66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22.08.2012 №376</w:t>
      </w:r>
      <w:r w:rsidR="00C3384B" w:rsidRPr="00976534">
        <w:rPr>
          <w:sz w:val="28"/>
          <w:szCs w:val="28"/>
          <w:lang w:val="uk-UA"/>
        </w:rPr>
        <w:t xml:space="preserve">                  </w:t>
      </w:r>
      <w:r w:rsidR="009C0CFB">
        <w:rPr>
          <w:sz w:val="28"/>
          <w:szCs w:val="28"/>
          <w:lang w:val="uk-UA"/>
        </w:rPr>
        <w:t xml:space="preserve">    </w:t>
      </w:r>
      <w:r w:rsidR="00D521F6" w:rsidRPr="00976534">
        <w:rPr>
          <w:sz w:val="28"/>
          <w:szCs w:val="28"/>
          <w:lang w:val="uk-UA"/>
        </w:rPr>
        <w:t xml:space="preserve"> </w:t>
      </w:r>
      <w:r w:rsidR="001213D4" w:rsidRPr="00976534">
        <w:rPr>
          <w:sz w:val="28"/>
          <w:szCs w:val="28"/>
          <w:lang w:val="uk-UA"/>
        </w:rPr>
        <w:t xml:space="preserve">    </w:t>
      </w:r>
      <w:r w:rsidR="00F45E28" w:rsidRPr="00976534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:rsidR="006A0201" w:rsidRDefault="006A0201" w:rsidP="006A0201">
      <w:pPr>
        <w:jc w:val="right"/>
        <w:rPr>
          <w:sz w:val="28"/>
          <w:szCs w:val="28"/>
          <w:lang w:val="uk-UA"/>
        </w:rPr>
      </w:pPr>
    </w:p>
    <w:p w:rsidR="005313BE" w:rsidRDefault="005313BE" w:rsidP="006A0201">
      <w:pPr>
        <w:jc w:val="right"/>
        <w:rPr>
          <w:sz w:val="28"/>
          <w:szCs w:val="28"/>
          <w:lang w:val="uk-UA"/>
        </w:rPr>
      </w:pPr>
    </w:p>
    <w:p w:rsidR="005313BE" w:rsidRPr="00976534" w:rsidRDefault="005313BE" w:rsidP="006A0201">
      <w:pPr>
        <w:jc w:val="right"/>
        <w:rPr>
          <w:sz w:val="28"/>
          <w:szCs w:val="28"/>
          <w:lang w:val="uk-UA"/>
        </w:rPr>
      </w:pPr>
    </w:p>
    <w:p w:rsidR="006A0201" w:rsidRPr="00976534" w:rsidRDefault="006A0201" w:rsidP="006A0201">
      <w:pPr>
        <w:jc w:val="center"/>
        <w:rPr>
          <w:sz w:val="32"/>
          <w:szCs w:val="32"/>
          <w:lang w:val="uk-UA"/>
        </w:rPr>
      </w:pPr>
      <w:r w:rsidRPr="00976534">
        <w:rPr>
          <w:sz w:val="32"/>
          <w:szCs w:val="32"/>
          <w:lang w:val="uk-UA"/>
        </w:rPr>
        <w:t>Склад</w:t>
      </w:r>
    </w:p>
    <w:p w:rsidR="00800C34" w:rsidRPr="0020057B" w:rsidRDefault="00800C34" w:rsidP="00800C34">
      <w:pPr>
        <w:pStyle w:val="BodyText"/>
        <w:shd w:val="clear" w:color="auto" w:fill="auto"/>
        <w:spacing w:before="0" w:after="0" w:line="240" w:lineRule="auto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/>
        </w:rPr>
        <w:t>р</w:t>
      </w:r>
      <w:r w:rsidR="001213D4" w:rsidRPr="00976534">
        <w:rPr>
          <w:color w:val="000000"/>
          <w:sz w:val="28"/>
          <w:szCs w:val="28"/>
          <w:lang w:val="uk-UA"/>
        </w:rPr>
        <w:t>егіональн</w:t>
      </w:r>
      <w:r>
        <w:rPr>
          <w:color w:val="000000"/>
          <w:sz w:val="28"/>
          <w:szCs w:val="28"/>
          <w:lang w:val="uk-UA"/>
        </w:rPr>
        <w:t>ої</w:t>
      </w:r>
      <w:r w:rsidR="001213D4" w:rsidRPr="00976534">
        <w:rPr>
          <w:color w:val="000000"/>
          <w:sz w:val="28"/>
          <w:szCs w:val="28"/>
          <w:lang w:val="uk-UA"/>
        </w:rPr>
        <w:t xml:space="preserve"> комісії </w:t>
      </w:r>
      <w:r w:rsidRPr="0020057B">
        <w:rPr>
          <w:sz w:val="28"/>
          <w:szCs w:val="28"/>
          <w:lang w:eastAsia="uk-UA"/>
        </w:rPr>
        <w:t>з оцінки та забезпечення проведення</w:t>
      </w:r>
    </w:p>
    <w:p w:rsidR="00800C34" w:rsidRPr="0020057B" w:rsidRDefault="00800C34" w:rsidP="00800C34">
      <w:pPr>
        <w:pStyle w:val="BodyText"/>
        <w:shd w:val="clear" w:color="auto" w:fill="auto"/>
        <w:spacing w:before="0" w:after="0" w:line="240" w:lineRule="auto"/>
        <w:rPr>
          <w:sz w:val="28"/>
          <w:szCs w:val="28"/>
          <w:lang w:eastAsia="uk-UA"/>
        </w:rPr>
      </w:pPr>
      <w:r w:rsidRPr="0020057B">
        <w:rPr>
          <w:sz w:val="28"/>
          <w:szCs w:val="28"/>
          <w:lang w:eastAsia="uk-UA"/>
        </w:rPr>
        <w:t xml:space="preserve"> конкурсного відбору інвестиційних програм (проектів), що можуть </w:t>
      </w:r>
    </w:p>
    <w:p w:rsidR="00800C34" w:rsidRPr="0020057B" w:rsidRDefault="00800C34" w:rsidP="00800C34">
      <w:pPr>
        <w:pStyle w:val="BodyText"/>
        <w:shd w:val="clear" w:color="auto" w:fill="auto"/>
        <w:spacing w:before="0" w:after="0" w:line="240" w:lineRule="auto"/>
        <w:rPr>
          <w:sz w:val="28"/>
          <w:szCs w:val="28"/>
          <w:lang w:eastAsia="uk-UA"/>
        </w:rPr>
      </w:pPr>
      <w:r w:rsidRPr="0020057B">
        <w:rPr>
          <w:sz w:val="28"/>
          <w:szCs w:val="28"/>
          <w:lang w:eastAsia="uk-UA"/>
        </w:rPr>
        <w:t>реалізуватися за рахунок коштів державного фонду регіонального роз</w:t>
      </w:r>
      <w:r w:rsidR="00574966">
        <w:rPr>
          <w:sz w:val="28"/>
          <w:szCs w:val="28"/>
          <w:lang w:val="uk-UA" w:eastAsia="uk-UA"/>
        </w:rPr>
        <w:t>в</w:t>
      </w:r>
      <w:r w:rsidRPr="0020057B">
        <w:rPr>
          <w:sz w:val="28"/>
          <w:szCs w:val="28"/>
          <w:lang w:eastAsia="uk-UA"/>
        </w:rPr>
        <w:t>итку</w:t>
      </w:r>
    </w:p>
    <w:p w:rsidR="001213D4" w:rsidRPr="00800C34" w:rsidRDefault="001213D4" w:rsidP="00800C34">
      <w:pPr>
        <w:jc w:val="center"/>
        <w:rPr>
          <w:sz w:val="28"/>
          <w:szCs w:val="28"/>
        </w:rPr>
      </w:pPr>
    </w:p>
    <w:tbl>
      <w:tblPr>
        <w:tblW w:w="9574" w:type="dxa"/>
        <w:jc w:val="center"/>
        <w:tblLook w:val="01E0" w:firstRow="1" w:lastRow="1" w:firstColumn="1" w:lastColumn="1" w:noHBand="0" w:noVBand="0"/>
      </w:tblPr>
      <w:tblGrid>
        <w:gridCol w:w="3638"/>
        <w:gridCol w:w="310"/>
        <w:gridCol w:w="5626"/>
      </w:tblGrid>
      <w:tr w:rsidR="001213D4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1213D4" w:rsidRPr="00976534" w:rsidRDefault="001213D4" w:rsidP="001213D4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Животенко</w:t>
            </w:r>
          </w:p>
          <w:p w:rsidR="001213D4" w:rsidRPr="00976534" w:rsidRDefault="001213D4" w:rsidP="001213D4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Віктор Федорович</w:t>
            </w:r>
          </w:p>
          <w:p w:rsidR="001213D4" w:rsidRPr="00976534" w:rsidRDefault="001213D4" w:rsidP="001213D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1213D4" w:rsidRPr="00976534" w:rsidRDefault="001213D4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1213D4" w:rsidRPr="00976534" w:rsidRDefault="001213D4" w:rsidP="00F15A1F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перший заступник голови облдержадміністрації, голова комісії</w:t>
            </w:r>
          </w:p>
        </w:tc>
      </w:tr>
      <w:tr w:rsidR="006A0201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6A0201" w:rsidRPr="00976534" w:rsidRDefault="006A0201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Адамович</w:t>
            </w:r>
          </w:p>
          <w:p w:rsidR="006A0201" w:rsidRPr="00976534" w:rsidRDefault="006A0201" w:rsidP="00A031BA">
            <w:pPr>
              <w:rPr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310" w:type="dxa"/>
            <w:shd w:val="clear" w:color="auto" w:fill="auto"/>
          </w:tcPr>
          <w:p w:rsidR="006A0201" w:rsidRPr="00976534" w:rsidRDefault="006A0201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6A0201" w:rsidRPr="00976534" w:rsidRDefault="006A0201" w:rsidP="00F15A1F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заступник голови облдержадміністрації,         </w:t>
            </w:r>
          </w:p>
          <w:p w:rsidR="006A0201" w:rsidRPr="00976534" w:rsidRDefault="001213D4" w:rsidP="00F15A1F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заступник </w:t>
            </w:r>
            <w:r w:rsidR="006A0201" w:rsidRPr="00976534">
              <w:rPr>
                <w:sz w:val="28"/>
                <w:szCs w:val="28"/>
                <w:lang w:val="uk-UA"/>
              </w:rPr>
              <w:t>голов</w:t>
            </w:r>
            <w:r w:rsidRPr="00976534">
              <w:rPr>
                <w:sz w:val="28"/>
                <w:szCs w:val="28"/>
                <w:lang w:val="uk-UA"/>
              </w:rPr>
              <w:t>и</w:t>
            </w:r>
            <w:r w:rsidR="006A0201" w:rsidRPr="00976534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6A0201" w:rsidRPr="00976534" w:rsidRDefault="006A0201" w:rsidP="00F15A1F">
            <w:pPr>
              <w:jc w:val="both"/>
              <w:rPr>
                <w:szCs w:val="28"/>
                <w:lang w:val="uk-UA"/>
              </w:rPr>
            </w:pPr>
          </w:p>
        </w:tc>
      </w:tr>
      <w:tr w:rsidR="006A0201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6A0201" w:rsidRPr="00976534" w:rsidRDefault="001213D4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Голуб</w:t>
            </w:r>
            <w:r w:rsidR="00281D60" w:rsidRPr="00976534">
              <w:rPr>
                <w:sz w:val="28"/>
                <w:szCs w:val="28"/>
                <w:lang w:val="uk-UA"/>
              </w:rPr>
              <w:t>енко</w:t>
            </w:r>
          </w:p>
          <w:p w:rsidR="006A0201" w:rsidRPr="00976534" w:rsidRDefault="001213D4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Роман Іванович </w:t>
            </w:r>
          </w:p>
        </w:tc>
        <w:tc>
          <w:tcPr>
            <w:tcW w:w="310" w:type="dxa"/>
            <w:shd w:val="clear" w:color="auto" w:fill="auto"/>
          </w:tcPr>
          <w:p w:rsidR="006A0201" w:rsidRPr="00976534" w:rsidRDefault="006A0201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6A0201" w:rsidRPr="00976534" w:rsidRDefault="001213D4" w:rsidP="00F15A1F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начальник </w:t>
            </w:r>
            <w:r w:rsidR="006A0201" w:rsidRPr="00976534">
              <w:rPr>
                <w:sz w:val="28"/>
                <w:szCs w:val="28"/>
                <w:lang w:val="uk-UA"/>
              </w:rPr>
              <w:t>відділу ін</w:t>
            </w:r>
            <w:r w:rsidR="00281D60" w:rsidRPr="00976534">
              <w:rPr>
                <w:sz w:val="28"/>
                <w:szCs w:val="28"/>
                <w:lang w:val="uk-UA"/>
              </w:rPr>
              <w:t>вестиці</w:t>
            </w:r>
            <w:r w:rsidR="006A0201" w:rsidRPr="00976534">
              <w:rPr>
                <w:sz w:val="28"/>
                <w:szCs w:val="28"/>
                <w:lang w:val="uk-UA"/>
              </w:rPr>
              <w:t>йно</w:t>
            </w:r>
            <w:r w:rsidR="00281D60" w:rsidRPr="00976534">
              <w:rPr>
                <w:sz w:val="28"/>
                <w:szCs w:val="28"/>
                <w:lang w:val="uk-UA"/>
              </w:rPr>
              <w:t xml:space="preserve"> </w:t>
            </w:r>
            <w:r w:rsidR="006A0201" w:rsidRPr="00976534">
              <w:rPr>
                <w:sz w:val="28"/>
                <w:szCs w:val="28"/>
                <w:lang w:val="uk-UA"/>
              </w:rPr>
              <w:t>- ін</w:t>
            </w:r>
            <w:r w:rsidR="00281D60" w:rsidRPr="00976534">
              <w:rPr>
                <w:sz w:val="28"/>
                <w:szCs w:val="28"/>
                <w:lang w:val="uk-UA"/>
              </w:rPr>
              <w:t>новаційної</w:t>
            </w:r>
            <w:r w:rsidR="006A0201" w:rsidRPr="00976534">
              <w:rPr>
                <w:sz w:val="28"/>
                <w:szCs w:val="28"/>
                <w:lang w:val="uk-UA"/>
              </w:rPr>
              <w:t xml:space="preserve"> політики та супроводу інвестиційних проектів Головного </w:t>
            </w:r>
            <w:smartTag w:uri="urn:schemas-microsoft-com:office:smarttags" w:element="PersonName">
              <w:smartTagPr>
                <w:attr w:name="ProductID" w:val="управління економіки"/>
              </w:smartTagPr>
              <w:r w:rsidR="006A0201" w:rsidRPr="00976534">
                <w:rPr>
                  <w:sz w:val="28"/>
                  <w:szCs w:val="28"/>
                  <w:lang w:val="uk-UA"/>
                </w:rPr>
                <w:t>управління економіки</w:t>
              </w:r>
            </w:smartTag>
            <w:r w:rsidR="006A0201" w:rsidRPr="00976534">
              <w:rPr>
                <w:sz w:val="28"/>
                <w:szCs w:val="28"/>
                <w:lang w:val="uk-UA"/>
              </w:rPr>
              <w:t xml:space="preserve"> облдержадміністрації, секретар комісії</w:t>
            </w:r>
          </w:p>
          <w:p w:rsidR="00A031BA" w:rsidRPr="00976534" w:rsidRDefault="00A031BA" w:rsidP="00F15A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0201" w:rsidRPr="00976534">
        <w:trPr>
          <w:jc w:val="center"/>
        </w:trPr>
        <w:tc>
          <w:tcPr>
            <w:tcW w:w="9574" w:type="dxa"/>
            <w:gridSpan w:val="3"/>
            <w:shd w:val="clear" w:color="auto" w:fill="auto"/>
          </w:tcPr>
          <w:p w:rsidR="00D30D7A" w:rsidRPr="00976534" w:rsidRDefault="006A0201" w:rsidP="00085EC0">
            <w:pPr>
              <w:jc w:val="center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01163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01163A" w:rsidRPr="00976534" w:rsidRDefault="0001163A" w:rsidP="00331B7D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Голуб</w:t>
            </w:r>
          </w:p>
          <w:p w:rsidR="0001163A" w:rsidRPr="00976534" w:rsidRDefault="0001163A" w:rsidP="00331B7D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Володимир Семенович</w:t>
            </w:r>
          </w:p>
        </w:tc>
        <w:tc>
          <w:tcPr>
            <w:tcW w:w="310" w:type="dxa"/>
            <w:shd w:val="clear" w:color="auto" w:fill="auto"/>
          </w:tcPr>
          <w:p w:rsidR="0001163A" w:rsidRPr="00976534" w:rsidRDefault="0001163A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голова громадської ради при облдержадміністрації (за згодою)</w:t>
            </w:r>
          </w:p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5D98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D30D7A" w:rsidRPr="00976534" w:rsidRDefault="00D30D7A" w:rsidP="00331B7D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Данилейко</w:t>
            </w:r>
          </w:p>
          <w:p w:rsidR="00D30D7A" w:rsidRPr="00976534" w:rsidRDefault="00D30D7A" w:rsidP="00331B7D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Микола Іванович</w:t>
            </w:r>
          </w:p>
          <w:p w:rsidR="00D30D7A" w:rsidRPr="00976534" w:rsidRDefault="00D30D7A" w:rsidP="00331B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D30D7A" w:rsidRPr="00976534" w:rsidRDefault="00D30D7A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D30D7A" w:rsidRPr="00976534" w:rsidRDefault="00D30D7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голова постійної комісії обласної ради з питань промислової політики, підприємництва та інвестицій (за згодою)</w:t>
            </w:r>
          </w:p>
          <w:p w:rsidR="00D30D7A" w:rsidRPr="00976534" w:rsidRDefault="00D30D7A" w:rsidP="00085EC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5D98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8E5D98" w:rsidRPr="00976534" w:rsidRDefault="008E5D98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Корнієнко</w:t>
            </w:r>
          </w:p>
          <w:p w:rsidR="008E5D98" w:rsidRPr="00976534" w:rsidRDefault="008E5D98" w:rsidP="00C3384B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Людмила Васил</w:t>
            </w:r>
            <w:r w:rsidR="00C3384B" w:rsidRPr="00976534">
              <w:rPr>
                <w:sz w:val="28"/>
                <w:szCs w:val="28"/>
                <w:lang w:val="uk-UA"/>
              </w:rPr>
              <w:t>і</w:t>
            </w:r>
            <w:r w:rsidRPr="00976534">
              <w:rPr>
                <w:sz w:val="28"/>
                <w:szCs w:val="28"/>
                <w:lang w:val="uk-UA"/>
              </w:rPr>
              <w:t>вна</w:t>
            </w:r>
          </w:p>
        </w:tc>
        <w:tc>
          <w:tcPr>
            <w:tcW w:w="310" w:type="dxa"/>
            <w:shd w:val="clear" w:color="auto" w:fill="auto"/>
          </w:tcPr>
          <w:p w:rsidR="008E5D98" w:rsidRPr="00976534" w:rsidRDefault="008E5D98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8E5D98" w:rsidRPr="00976534" w:rsidRDefault="008E5D98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начальник Головного управління праці та соціального </w:t>
            </w:r>
            <w:r w:rsidR="004030FF">
              <w:rPr>
                <w:sz w:val="28"/>
                <w:szCs w:val="28"/>
                <w:lang w:val="uk-UA"/>
              </w:rPr>
              <w:t>захисту</w:t>
            </w:r>
            <w:r w:rsidRPr="00976534">
              <w:rPr>
                <w:sz w:val="28"/>
                <w:szCs w:val="28"/>
                <w:lang w:val="uk-UA"/>
              </w:rPr>
              <w:t xml:space="preserve"> населення облдержадміністрації</w:t>
            </w:r>
          </w:p>
          <w:p w:rsidR="008E5D98" w:rsidRPr="00976534" w:rsidRDefault="008E5D98" w:rsidP="00085EC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30D7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D30D7A" w:rsidRPr="00976534" w:rsidRDefault="00D30D7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Кропивка</w:t>
            </w:r>
          </w:p>
          <w:p w:rsidR="00D30D7A" w:rsidRPr="00976534" w:rsidRDefault="00D30D7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Павло Анатолійович</w:t>
            </w:r>
          </w:p>
        </w:tc>
        <w:tc>
          <w:tcPr>
            <w:tcW w:w="310" w:type="dxa"/>
            <w:shd w:val="clear" w:color="auto" w:fill="auto"/>
          </w:tcPr>
          <w:p w:rsidR="00D30D7A" w:rsidRPr="00976534" w:rsidRDefault="00D30D7A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D30D7A" w:rsidRPr="00976534" w:rsidRDefault="00D30D7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D30D7A" w:rsidRPr="00976534" w:rsidRDefault="00D30D7A" w:rsidP="00085EC0">
            <w:pPr>
              <w:jc w:val="both"/>
              <w:rPr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ab/>
            </w:r>
          </w:p>
        </w:tc>
      </w:tr>
      <w:tr w:rsidR="00331B7D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331B7D" w:rsidRPr="00976534" w:rsidRDefault="00EB7C0D" w:rsidP="00331B7D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Лисак</w:t>
            </w:r>
          </w:p>
          <w:p w:rsidR="00EB7C0D" w:rsidRPr="00976534" w:rsidRDefault="00EB7C0D" w:rsidP="00331B7D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10" w:type="dxa"/>
            <w:shd w:val="clear" w:color="auto" w:fill="auto"/>
          </w:tcPr>
          <w:p w:rsidR="00331B7D" w:rsidRPr="00976534" w:rsidRDefault="00331B7D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331B7D" w:rsidRPr="00976534" w:rsidRDefault="00EB7C0D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331B7D" w:rsidRPr="00976534" w:rsidRDefault="00331B7D" w:rsidP="00085EC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1B7D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331B7D" w:rsidRPr="00976534" w:rsidRDefault="00EB7C0D" w:rsidP="00331B7D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Мирошнич</w:t>
            </w:r>
            <w:r w:rsidR="00331B7D" w:rsidRPr="00976534">
              <w:rPr>
                <w:sz w:val="28"/>
                <w:szCs w:val="28"/>
                <w:lang w:val="uk-UA"/>
              </w:rPr>
              <w:t>енко</w:t>
            </w:r>
          </w:p>
          <w:p w:rsidR="00331B7D" w:rsidRPr="00976534" w:rsidRDefault="00EB7C0D" w:rsidP="00331B7D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Володимир Іванови</w:t>
            </w:r>
            <w:r w:rsidR="00331B7D" w:rsidRPr="00976534">
              <w:rPr>
                <w:sz w:val="28"/>
                <w:szCs w:val="28"/>
                <w:lang w:val="uk-UA"/>
              </w:rPr>
              <w:t>ч</w:t>
            </w:r>
          </w:p>
          <w:p w:rsidR="000F0492" w:rsidRPr="00976534" w:rsidRDefault="000F0492" w:rsidP="00331B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331B7D" w:rsidRPr="00976534" w:rsidRDefault="00331B7D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976534" w:rsidRPr="00976534" w:rsidRDefault="00EB7C0D" w:rsidP="005313BE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</w:tc>
      </w:tr>
      <w:tr w:rsidR="00976534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976534" w:rsidRPr="00976534" w:rsidRDefault="00976534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Овчаренко</w:t>
            </w:r>
          </w:p>
          <w:p w:rsidR="00976534" w:rsidRPr="00976534" w:rsidRDefault="00976534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Руслан Леонідович</w:t>
            </w:r>
          </w:p>
        </w:tc>
        <w:tc>
          <w:tcPr>
            <w:tcW w:w="310" w:type="dxa"/>
            <w:shd w:val="clear" w:color="auto" w:fill="auto"/>
          </w:tcPr>
          <w:p w:rsidR="00976534" w:rsidRPr="00976534" w:rsidRDefault="00976534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976534" w:rsidRPr="00976534" w:rsidRDefault="00976534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начальник Головного управління промисловості та розвитку інфраструктури </w:t>
            </w:r>
            <w:r w:rsidRPr="00976534">
              <w:rPr>
                <w:sz w:val="28"/>
                <w:szCs w:val="28"/>
                <w:lang w:val="uk-UA"/>
              </w:rPr>
              <w:lastRenderedPageBreak/>
              <w:t>облдержадміністрації</w:t>
            </w:r>
          </w:p>
          <w:p w:rsidR="00976534" w:rsidRPr="00976534" w:rsidRDefault="00976534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5D98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8E5D98" w:rsidRPr="00976534" w:rsidRDefault="008E5D98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lastRenderedPageBreak/>
              <w:t>Онищенко</w:t>
            </w:r>
          </w:p>
          <w:p w:rsidR="008E5D98" w:rsidRPr="00976534" w:rsidRDefault="008E5D98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Володимир Олександрович</w:t>
            </w:r>
          </w:p>
          <w:p w:rsidR="008E5D98" w:rsidRPr="00976534" w:rsidRDefault="008E5D98" w:rsidP="00A031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8E5D98" w:rsidRPr="00976534" w:rsidRDefault="008E5D98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8E5D98" w:rsidRPr="00976534" w:rsidRDefault="008E5D98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ректор Полтавського Національного технічного університету ім</w:t>
            </w:r>
            <w:r w:rsidR="004030FF">
              <w:rPr>
                <w:sz w:val="28"/>
                <w:szCs w:val="28"/>
                <w:lang w:val="uk-UA"/>
              </w:rPr>
              <w:t>ені</w:t>
            </w:r>
            <w:r w:rsidRPr="00976534">
              <w:rPr>
                <w:sz w:val="28"/>
                <w:szCs w:val="28"/>
                <w:lang w:val="uk-UA"/>
              </w:rPr>
              <w:t xml:space="preserve"> Ю.Кондратюка</w:t>
            </w:r>
            <w:r w:rsidR="00F15A1F" w:rsidRPr="00976534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E5D98" w:rsidRPr="00976534" w:rsidRDefault="008E5D98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31B7D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331B7D" w:rsidRPr="00976534" w:rsidRDefault="00331B7D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Петрук</w:t>
            </w:r>
          </w:p>
          <w:p w:rsidR="00331B7D" w:rsidRPr="00976534" w:rsidRDefault="00331B7D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10" w:type="dxa"/>
            <w:shd w:val="clear" w:color="auto" w:fill="auto"/>
          </w:tcPr>
          <w:p w:rsidR="00331B7D" w:rsidRPr="00976534" w:rsidRDefault="00331B7D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331B7D" w:rsidRPr="00976534" w:rsidRDefault="00331B7D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управління містобудування та</w:t>
            </w:r>
          </w:p>
          <w:p w:rsidR="00331B7D" w:rsidRPr="00976534" w:rsidRDefault="00331B7D" w:rsidP="00085EC0">
            <w:pPr>
              <w:tabs>
                <w:tab w:val="left" w:pos="840"/>
                <w:tab w:val="left" w:pos="3400"/>
              </w:tabs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архітектури облдержадміністрації,</w:t>
            </w:r>
          </w:p>
          <w:p w:rsidR="00331B7D" w:rsidRPr="00976534" w:rsidRDefault="00331B7D" w:rsidP="00C3384B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головний архітектор області</w:t>
            </w:r>
          </w:p>
        </w:tc>
      </w:tr>
      <w:tr w:rsidR="0001163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01163A" w:rsidRPr="00976534" w:rsidRDefault="0001163A" w:rsidP="000116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01163A" w:rsidRPr="00976534" w:rsidRDefault="0001163A" w:rsidP="00085EC0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1163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Пожечевський</w:t>
            </w: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Віктор Олександрович</w:t>
            </w: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01163A" w:rsidRPr="00976534" w:rsidRDefault="0001163A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</w:tc>
      </w:tr>
      <w:tr w:rsidR="0001163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01163A" w:rsidRPr="00976534" w:rsidRDefault="0001163A" w:rsidP="0001163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Полупан </w:t>
            </w:r>
          </w:p>
          <w:p w:rsidR="0001163A" w:rsidRPr="00976534" w:rsidRDefault="0001163A" w:rsidP="0001163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Олександр Анатолійович    </w:t>
            </w:r>
          </w:p>
        </w:tc>
        <w:tc>
          <w:tcPr>
            <w:tcW w:w="310" w:type="dxa"/>
            <w:shd w:val="clear" w:color="auto" w:fill="auto"/>
          </w:tcPr>
          <w:p w:rsidR="0001163A" w:rsidRPr="00976534" w:rsidRDefault="0001163A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виконуючий обов’язки  начальника Головного </w:t>
            </w:r>
            <w:smartTag w:uri="urn:schemas-microsoft-com:office:smarttags" w:element="PersonName">
              <w:smartTagPr>
                <w:attr w:name="ProductID" w:val="управління економіки"/>
              </w:smartTagPr>
              <w:r w:rsidRPr="00976534">
                <w:rPr>
                  <w:sz w:val="28"/>
                  <w:szCs w:val="28"/>
                  <w:lang w:val="uk-UA"/>
                </w:rPr>
                <w:t>управління економіки</w:t>
              </w:r>
            </w:smartTag>
            <w:r w:rsidRPr="00976534"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87968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C87968" w:rsidRPr="00976534" w:rsidRDefault="00C87968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Ткаченко</w:t>
            </w:r>
          </w:p>
          <w:p w:rsidR="00C87968" w:rsidRPr="00976534" w:rsidRDefault="00C87968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310" w:type="dxa"/>
            <w:shd w:val="clear" w:color="auto" w:fill="auto"/>
          </w:tcPr>
          <w:p w:rsidR="00C87968" w:rsidRPr="00976534" w:rsidRDefault="00C87968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C87968" w:rsidRPr="00976534" w:rsidRDefault="00C87968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інспекції ДАБК у Полтавській області (за згодою)</w:t>
            </w:r>
          </w:p>
          <w:p w:rsidR="00C87968" w:rsidRPr="00976534" w:rsidRDefault="00C87968" w:rsidP="00085EC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1163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Тонков</w:t>
            </w: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310" w:type="dxa"/>
            <w:shd w:val="clear" w:color="auto" w:fill="auto"/>
          </w:tcPr>
          <w:p w:rsidR="0001163A" w:rsidRPr="00976534" w:rsidRDefault="0001163A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1163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Фасій </w:t>
            </w: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Геннадій Іванович</w:t>
            </w: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01163A" w:rsidRPr="00976534" w:rsidRDefault="0001163A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</w:tc>
      </w:tr>
      <w:tr w:rsidR="0001163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Шульга</w:t>
            </w: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310" w:type="dxa"/>
            <w:shd w:val="clear" w:color="auto" w:fill="auto"/>
          </w:tcPr>
          <w:p w:rsidR="0001163A" w:rsidRPr="00976534" w:rsidRDefault="0001163A" w:rsidP="00085EC0">
            <w:pPr>
              <w:jc w:val="right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26" w:type="dxa"/>
            <w:shd w:val="clear" w:color="auto" w:fill="auto"/>
          </w:tcPr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начальник управління капітального будівництва облдержадміністрації</w:t>
            </w:r>
          </w:p>
        </w:tc>
      </w:tr>
      <w:tr w:rsidR="0001163A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Заступник голови –</w:t>
            </w: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>керівник апарату</w:t>
            </w:r>
          </w:p>
          <w:p w:rsidR="0001163A" w:rsidRPr="00976534" w:rsidRDefault="0001163A" w:rsidP="00A031BA">
            <w:pPr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облдержадміністрації                                                                          </w:t>
            </w:r>
          </w:p>
        </w:tc>
        <w:tc>
          <w:tcPr>
            <w:tcW w:w="310" w:type="dxa"/>
            <w:shd w:val="clear" w:color="auto" w:fill="auto"/>
          </w:tcPr>
          <w:p w:rsidR="0001163A" w:rsidRPr="00976534" w:rsidRDefault="0001163A" w:rsidP="00085EC0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01163A" w:rsidRPr="00976534" w:rsidRDefault="0001163A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1163A" w:rsidRPr="00976534" w:rsidRDefault="0001163A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1163A" w:rsidRPr="00976534" w:rsidRDefault="0001163A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1163A" w:rsidRPr="00976534" w:rsidRDefault="0001163A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27E5E" w:rsidRDefault="00E27E5E" w:rsidP="00085EC0">
            <w:pPr>
              <w:jc w:val="both"/>
              <w:rPr>
                <w:sz w:val="28"/>
                <w:szCs w:val="28"/>
                <w:lang w:val="en-US"/>
              </w:rPr>
            </w:pPr>
          </w:p>
          <w:p w:rsidR="0001163A" w:rsidRPr="00976534" w:rsidRDefault="0001163A" w:rsidP="00085EC0">
            <w:pPr>
              <w:jc w:val="both"/>
              <w:rPr>
                <w:sz w:val="28"/>
                <w:szCs w:val="28"/>
                <w:lang w:val="uk-UA"/>
              </w:rPr>
            </w:pPr>
            <w:r w:rsidRPr="00976534">
              <w:rPr>
                <w:sz w:val="28"/>
                <w:szCs w:val="28"/>
                <w:lang w:val="uk-UA"/>
              </w:rPr>
              <w:t xml:space="preserve">   </w:t>
            </w:r>
            <w:r w:rsidR="00E27E5E">
              <w:rPr>
                <w:sz w:val="28"/>
                <w:szCs w:val="28"/>
                <w:lang w:val="en-US"/>
              </w:rPr>
              <w:t xml:space="preserve">                        </w:t>
            </w:r>
            <w:r w:rsidRPr="00976534">
              <w:rPr>
                <w:sz w:val="28"/>
                <w:szCs w:val="28"/>
                <w:lang w:val="uk-UA"/>
              </w:rPr>
              <w:t xml:space="preserve">  В.О.Пархоменко</w:t>
            </w:r>
          </w:p>
          <w:p w:rsidR="0001163A" w:rsidRPr="00976534" w:rsidRDefault="0001163A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7E5E" w:rsidRPr="00976534">
        <w:trPr>
          <w:jc w:val="center"/>
        </w:trPr>
        <w:tc>
          <w:tcPr>
            <w:tcW w:w="3638" w:type="dxa"/>
            <w:shd w:val="clear" w:color="auto" w:fill="auto"/>
          </w:tcPr>
          <w:p w:rsidR="00E27E5E" w:rsidRPr="00E27E5E" w:rsidRDefault="00E27E5E" w:rsidP="00A031B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0" w:type="dxa"/>
            <w:shd w:val="clear" w:color="auto" w:fill="auto"/>
          </w:tcPr>
          <w:p w:rsidR="00E27E5E" w:rsidRPr="00976534" w:rsidRDefault="00E27E5E" w:rsidP="00085EC0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E27E5E" w:rsidRPr="00976534" w:rsidRDefault="00E27E5E" w:rsidP="00085EC0">
            <w:pPr>
              <w:tabs>
                <w:tab w:val="left" w:pos="84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A0201" w:rsidRPr="00976534" w:rsidRDefault="006A0201" w:rsidP="006A0201">
      <w:pPr>
        <w:jc w:val="center"/>
        <w:rPr>
          <w:sz w:val="28"/>
          <w:szCs w:val="28"/>
          <w:lang w:val="uk-UA"/>
        </w:rPr>
      </w:pPr>
    </w:p>
    <w:sectPr w:rsidR="006A0201" w:rsidRPr="00976534" w:rsidSect="000F0492">
      <w:headerReference w:type="default" r:id="rId7"/>
      <w:pgSz w:w="11906" w:h="16838"/>
      <w:pgMar w:top="284" w:right="680" w:bottom="680" w:left="141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9AF" w:rsidRDefault="00D009AF" w:rsidP="00F15A1F">
      <w:r>
        <w:separator/>
      </w:r>
    </w:p>
  </w:endnote>
  <w:endnote w:type="continuationSeparator" w:id="0">
    <w:p w:rsidR="00D009AF" w:rsidRDefault="00D009AF" w:rsidP="00F1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9AF" w:rsidRDefault="00D009AF" w:rsidP="00F15A1F">
      <w:r>
        <w:separator/>
      </w:r>
    </w:p>
  </w:footnote>
  <w:footnote w:type="continuationSeparator" w:id="0">
    <w:p w:rsidR="00D009AF" w:rsidRDefault="00D009AF" w:rsidP="00F1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A1F" w:rsidRDefault="00F15A1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27E5E">
      <w:rPr>
        <w:noProof/>
      </w:rPr>
      <w:t>2</w:t>
    </w:r>
    <w:r>
      <w:fldChar w:fldCharType="end"/>
    </w:r>
  </w:p>
  <w:p w:rsidR="00F15A1F" w:rsidRDefault="00F15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4FAE"/>
    <w:multiLevelType w:val="hybridMultilevel"/>
    <w:tmpl w:val="BEFAFBF6"/>
    <w:lvl w:ilvl="0" w:tplc="EED0647E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488739A8"/>
    <w:multiLevelType w:val="hybridMultilevel"/>
    <w:tmpl w:val="3AAC6400"/>
    <w:lvl w:ilvl="0" w:tplc="A6964FA8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CCF"/>
    <w:rsid w:val="0001163A"/>
    <w:rsid w:val="00033C05"/>
    <w:rsid w:val="00085EC0"/>
    <w:rsid w:val="000B2CCF"/>
    <w:rsid w:val="000F0492"/>
    <w:rsid w:val="001213D4"/>
    <w:rsid w:val="00131F4E"/>
    <w:rsid w:val="0013471E"/>
    <w:rsid w:val="00136710"/>
    <w:rsid w:val="001A0F00"/>
    <w:rsid w:val="001A73A7"/>
    <w:rsid w:val="001E5556"/>
    <w:rsid w:val="00281D60"/>
    <w:rsid w:val="002B4EC9"/>
    <w:rsid w:val="002D0C8B"/>
    <w:rsid w:val="002D4CF6"/>
    <w:rsid w:val="002E061A"/>
    <w:rsid w:val="002E09B7"/>
    <w:rsid w:val="00327EA0"/>
    <w:rsid w:val="00331B7D"/>
    <w:rsid w:val="00333069"/>
    <w:rsid w:val="00347DF4"/>
    <w:rsid w:val="003A1F63"/>
    <w:rsid w:val="003B0949"/>
    <w:rsid w:val="003D2868"/>
    <w:rsid w:val="004030FF"/>
    <w:rsid w:val="004324D8"/>
    <w:rsid w:val="004C54A5"/>
    <w:rsid w:val="005313BE"/>
    <w:rsid w:val="00534A4E"/>
    <w:rsid w:val="00574966"/>
    <w:rsid w:val="00581427"/>
    <w:rsid w:val="005C171F"/>
    <w:rsid w:val="005D2FBA"/>
    <w:rsid w:val="005F5795"/>
    <w:rsid w:val="00600F5B"/>
    <w:rsid w:val="00630005"/>
    <w:rsid w:val="006320BF"/>
    <w:rsid w:val="00634492"/>
    <w:rsid w:val="006735D1"/>
    <w:rsid w:val="006A0201"/>
    <w:rsid w:val="006C17DF"/>
    <w:rsid w:val="006D180C"/>
    <w:rsid w:val="006F6898"/>
    <w:rsid w:val="00757FFA"/>
    <w:rsid w:val="007644E5"/>
    <w:rsid w:val="00791E98"/>
    <w:rsid w:val="007B6A1F"/>
    <w:rsid w:val="00800C34"/>
    <w:rsid w:val="008072E9"/>
    <w:rsid w:val="00821524"/>
    <w:rsid w:val="008E5D98"/>
    <w:rsid w:val="00914500"/>
    <w:rsid w:val="00976534"/>
    <w:rsid w:val="009C0CFB"/>
    <w:rsid w:val="009E0143"/>
    <w:rsid w:val="00A031BA"/>
    <w:rsid w:val="00A2434D"/>
    <w:rsid w:val="00A60866"/>
    <w:rsid w:val="00A712E1"/>
    <w:rsid w:val="00A814EE"/>
    <w:rsid w:val="00B23198"/>
    <w:rsid w:val="00B30147"/>
    <w:rsid w:val="00B63A74"/>
    <w:rsid w:val="00B92D9B"/>
    <w:rsid w:val="00C04A1D"/>
    <w:rsid w:val="00C10458"/>
    <w:rsid w:val="00C16705"/>
    <w:rsid w:val="00C25C85"/>
    <w:rsid w:val="00C3384B"/>
    <w:rsid w:val="00C84A00"/>
    <w:rsid w:val="00C87968"/>
    <w:rsid w:val="00CC4B0D"/>
    <w:rsid w:val="00D009AF"/>
    <w:rsid w:val="00D27563"/>
    <w:rsid w:val="00D30D7A"/>
    <w:rsid w:val="00D4400C"/>
    <w:rsid w:val="00D521F6"/>
    <w:rsid w:val="00D71BAB"/>
    <w:rsid w:val="00D86F2F"/>
    <w:rsid w:val="00D9291A"/>
    <w:rsid w:val="00DD0EBA"/>
    <w:rsid w:val="00E10BB5"/>
    <w:rsid w:val="00E27E5E"/>
    <w:rsid w:val="00E819F4"/>
    <w:rsid w:val="00E83D47"/>
    <w:rsid w:val="00EB7C0D"/>
    <w:rsid w:val="00EC54AE"/>
    <w:rsid w:val="00EE73D3"/>
    <w:rsid w:val="00F15A1F"/>
    <w:rsid w:val="00F16E69"/>
    <w:rsid w:val="00F45E28"/>
    <w:rsid w:val="00F618BC"/>
    <w:rsid w:val="00F61DA1"/>
    <w:rsid w:val="00FE4E9D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1B49A65-478B-4C7A-B1DD-D567DA65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CCF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A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5A1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F15A1F"/>
    <w:rPr>
      <w:sz w:val="24"/>
      <w:szCs w:val="24"/>
    </w:rPr>
  </w:style>
  <w:style w:type="paragraph" w:styleId="Footer">
    <w:name w:val="footer"/>
    <w:basedOn w:val="Normal"/>
    <w:link w:val="FooterChar"/>
    <w:rsid w:val="00F15A1F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F15A1F"/>
    <w:rPr>
      <w:sz w:val="24"/>
      <w:szCs w:val="24"/>
    </w:rPr>
  </w:style>
  <w:style w:type="character" w:customStyle="1" w:styleId="BodyTextChar">
    <w:name w:val="Body Text Char"/>
    <w:link w:val="BodyText"/>
    <w:rsid w:val="00800C34"/>
    <w:rPr>
      <w:shd w:val="clear" w:color="auto" w:fill="FFFFFF"/>
    </w:rPr>
  </w:style>
  <w:style w:type="paragraph" w:styleId="BodyText">
    <w:name w:val="Body Text"/>
    <w:basedOn w:val="Normal"/>
    <w:link w:val="BodyTextChar"/>
    <w:rsid w:val="00800C34"/>
    <w:pPr>
      <w:shd w:val="clear" w:color="auto" w:fill="FFFFFF"/>
      <w:spacing w:before="240" w:after="480" w:line="259" w:lineRule="exact"/>
      <w:jc w:val="center"/>
    </w:pPr>
    <w:rPr>
      <w:sz w:val="20"/>
      <w:szCs w:val="20"/>
    </w:rPr>
  </w:style>
  <w:style w:type="character" w:customStyle="1" w:styleId="1">
    <w:name w:val="Основной текст Знак1"/>
    <w:rsid w:val="00800C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Microsoft Corp.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Microsoft Windows XP</dc:creator>
  <cp:keywords/>
  <cp:lastModifiedBy>Mykhailo Tolstikhin</cp:lastModifiedBy>
  <cp:revision>2</cp:revision>
  <cp:lastPrinted>2012-08-10T10:59:00Z</cp:lastPrinted>
  <dcterms:created xsi:type="dcterms:W3CDTF">2023-06-08T13:05:00Z</dcterms:created>
  <dcterms:modified xsi:type="dcterms:W3CDTF">2023-06-08T13:05:00Z</dcterms:modified>
</cp:coreProperties>
</file>