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176D" w:rsidRPr="00D5140B" w:rsidRDefault="0079176D" w:rsidP="0079176D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</w:p>
    <w:p w:rsidR="0079176D" w:rsidRDefault="0079176D" w:rsidP="0079176D">
      <w:pPr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</w:p>
    <w:p w:rsidR="0079176D" w:rsidRPr="00493C47" w:rsidRDefault="0079176D" w:rsidP="0079176D">
      <w:pPr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ЗАТВЕРДЖЕНО</w:t>
      </w:r>
    </w:p>
    <w:p w:rsidR="0079176D" w:rsidRDefault="0079176D" w:rsidP="0079176D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розпорядженням голови</w:t>
      </w:r>
    </w:p>
    <w:p w:rsidR="0079176D" w:rsidRDefault="0079176D" w:rsidP="0079176D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облдержадміністрації</w:t>
      </w:r>
    </w:p>
    <w:p w:rsidR="0079176D" w:rsidRDefault="0079176D" w:rsidP="0079176D">
      <w:pPr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ab/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 w:rsidRPr="00493C47">
        <w:rPr>
          <w:bCs/>
          <w:color w:val="000000"/>
          <w:sz w:val="28"/>
          <w:szCs w:val="28"/>
          <w:lang w:val="uk-UA"/>
        </w:rPr>
        <w:t xml:space="preserve">від </w:t>
      </w:r>
      <w:r w:rsidRPr="00810F7F">
        <w:rPr>
          <w:bCs/>
          <w:color w:val="000000"/>
          <w:sz w:val="28"/>
          <w:szCs w:val="28"/>
          <w:lang w:val="uk-UA"/>
        </w:rPr>
        <w:t>05.05.2004</w:t>
      </w:r>
      <w:r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№126</w:t>
      </w:r>
    </w:p>
    <w:p w:rsidR="0079176D" w:rsidRDefault="0079176D" w:rsidP="0079176D">
      <w:pPr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ab/>
      </w:r>
      <w:r>
        <w:rPr>
          <w:rStyle w:val="FontStyle12"/>
          <w:lang w:val="uk-UA" w:eastAsia="uk-UA"/>
        </w:rPr>
        <w:tab/>
      </w:r>
      <w:r>
        <w:rPr>
          <w:rStyle w:val="FontStyle12"/>
          <w:lang w:val="uk-UA" w:eastAsia="uk-UA"/>
        </w:rPr>
        <w:tab/>
      </w:r>
      <w:r>
        <w:rPr>
          <w:rStyle w:val="FontStyle12"/>
          <w:lang w:val="uk-UA" w:eastAsia="uk-UA"/>
        </w:rPr>
        <w:tab/>
      </w:r>
      <w:r>
        <w:rPr>
          <w:rStyle w:val="FontStyle12"/>
          <w:lang w:val="uk-UA" w:eastAsia="uk-UA"/>
        </w:rPr>
        <w:tab/>
      </w:r>
      <w:r>
        <w:rPr>
          <w:rStyle w:val="FontStyle12"/>
          <w:lang w:val="uk-UA" w:eastAsia="uk-UA"/>
        </w:rPr>
        <w:tab/>
      </w:r>
      <w:r>
        <w:rPr>
          <w:rStyle w:val="FontStyle12"/>
          <w:lang w:val="uk-UA" w:eastAsia="uk-UA"/>
        </w:rPr>
        <w:tab/>
        <w:t xml:space="preserve"> </w:t>
      </w:r>
      <w:r>
        <w:rPr>
          <w:rStyle w:val="FontStyle12"/>
          <w:lang w:val="uk-UA" w:eastAsia="uk-UA"/>
        </w:rPr>
        <w:tab/>
        <w:t>(у редакції розпорядження</w:t>
      </w:r>
    </w:p>
    <w:p w:rsidR="0079176D" w:rsidRDefault="0079176D" w:rsidP="0079176D">
      <w:pPr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ab/>
      </w:r>
      <w:r>
        <w:rPr>
          <w:rStyle w:val="FontStyle12"/>
          <w:lang w:val="uk-UA" w:eastAsia="uk-UA"/>
        </w:rPr>
        <w:tab/>
      </w:r>
      <w:r>
        <w:rPr>
          <w:rStyle w:val="FontStyle12"/>
          <w:lang w:val="uk-UA" w:eastAsia="uk-UA"/>
        </w:rPr>
        <w:tab/>
      </w:r>
      <w:r>
        <w:rPr>
          <w:rStyle w:val="FontStyle12"/>
          <w:lang w:val="uk-UA" w:eastAsia="uk-UA"/>
        </w:rPr>
        <w:tab/>
        <w:t xml:space="preserve"> </w:t>
      </w:r>
      <w:r>
        <w:rPr>
          <w:rStyle w:val="FontStyle12"/>
          <w:lang w:val="uk-UA" w:eastAsia="uk-UA"/>
        </w:rPr>
        <w:tab/>
      </w:r>
      <w:r>
        <w:rPr>
          <w:rStyle w:val="FontStyle12"/>
          <w:lang w:val="uk-UA" w:eastAsia="uk-UA"/>
        </w:rPr>
        <w:tab/>
      </w:r>
      <w:r>
        <w:rPr>
          <w:rStyle w:val="FontStyle12"/>
          <w:lang w:val="uk-UA" w:eastAsia="uk-UA"/>
        </w:rPr>
        <w:tab/>
      </w:r>
      <w:r>
        <w:rPr>
          <w:rStyle w:val="FontStyle12"/>
          <w:lang w:val="uk-UA" w:eastAsia="uk-UA"/>
        </w:rPr>
        <w:tab/>
        <w:t>голови облдержадміністрації</w:t>
      </w:r>
    </w:p>
    <w:p w:rsidR="0079176D" w:rsidRDefault="0079176D" w:rsidP="0079176D">
      <w:pPr>
        <w:tabs>
          <w:tab w:val="left" w:pos="5760"/>
        </w:tabs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ab/>
        <w:t>05.05.2011 №187)</w:t>
      </w:r>
    </w:p>
    <w:p w:rsidR="0079176D" w:rsidRDefault="0079176D" w:rsidP="0079176D">
      <w:pPr>
        <w:jc w:val="center"/>
        <w:rPr>
          <w:rStyle w:val="FontStyle12"/>
          <w:lang w:val="uk-UA" w:eastAsia="uk-UA"/>
        </w:rPr>
      </w:pPr>
    </w:p>
    <w:p w:rsidR="0079176D" w:rsidRDefault="0079176D" w:rsidP="0079176D">
      <w:pPr>
        <w:jc w:val="center"/>
        <w:rPr>
          <w:rStyle w:val="FontStyle12"/>
          <w:lang w:val="uk-UA" w:eastAsia="uk-UA"/>
        </w:rPr>
      </w:pPr>
    </w:p>
    <w:p w:rsidR="0079176D" w:rsidRDefault="0079176D" w:rsidP="0079176D">
      <w:pPr>
        <w:jc w:val="center"/>
        <w:rPr>
          <w:rStyle w:val="FontStyle12"/>
          <w:lang w:val="uk-UA" w:eastAsia="uk-UA"/>
        </w:rPr>
      </w:pPr>
    </w:p>
    <w:p w:rsidR="0079176D" w:rsidRDefault="0079176D" w:rsidP="0079176D">
      <w:pPr>
        <w:jc w:val="center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Склад</w:t>
      </w:r>
    </w:p>
    <w:p w:rsidR="0079176D" w:rsidRDefault="0079176D" w:rsidP="0079176D">
      <w:pPr>
        <w:jc w:val="center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Ради з питань виставкової діяльності при</w:t>
      </w:r>
    </w:p>
    <w:p w:rsidR="0079176D" w:rsidRDefault="0079176D" w:rsidP="0079176D">
      <w:pPr>
        <w:jc w:val="center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обласній державній адміністрації</w:t>
      </w:r>
    </w:p>
    <w:p w:rsidR="0079176D" w:rsidRPr="00194A10" w:rsidRDefault="0079176D" w:rsidP="0079176D">
      <w:pPr>
        <w:pStyle w:val="Style2"/>
        <w:widowControl/>
        <w:spacing w:before="74" w:line="319" w:lineRule="exact"/>
        <w:ind w:right="1718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rStyle w:val="FontStyle12"/>
          <w:lang w:val="uk-UA" w:eastAsia="uk-UA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06"/>
        <w:gridCol w:w="520"/>
        <w:gridCol w:w="5645"/>
      </w:tblGrid>
      <w:tr w:rsidR="0079176D">
        <w:tc>
          <w:tcPr>
            <w:tcW w:w="3406" w:type="dxa"/>
          </w:tcPr>
          <w:p w:rsidR="0079176D" w:rsidRDefault="0079176D" w:rsidP="0079176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Адамович</w:t>
            </w:r>
          </w:p>
          <w:p w:rsidR="0079176D" w:rsidRDefault="0079176D" w:rsidP="0079176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Олена Євгенівна </w:t>
            </w:r>
          </w:p>
        </w:tc>
        <w:tc>
          <w:tcPr>
            <w:tcW w:w="520" w:type="dxa"/>
          </w:tcPr>
          <w:p w:rsidR="0079176D" w:rsidRDefault="0079176D" w:rsidP="007917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45" w:type="dxa"/>
          </w:tcPr>
          <w:p w:rsidR="0079176D" w:rsidRDefault="0079176D" w:rsidP="0079176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голови облдержадміністрації, </w:t>
            </w:r>
          </w:p>
          <w:p w:rsidR="0079176D" w:rsidRDefault="0079176D" w:rsidP="0079176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Ради</w:t>
            </w:r>
          </w:p>
          <w:p w:rsidR="0079176D" w:rsidRDefault="0079176D" w:rsidP="0079176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79176D">
        <w:tc>
          <w:tcPr>
            <w:tcW w:w="3406" w:type="dxa"/>
          </w:tcPr>
          <w:p w:rsidR="0079176D" w:rsidRDefault="0079176D" w:rsidP="0079176D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Бугрій</w:t>
            </w:r>
            <w:proofErr w:type="spellEnd"/>
          </w:p>
          <w:p w:rsidR="0079176D" w:rsidRDefault="0079176D" w:rsidP="0079176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Михайло Іванович </w:t>
            </w:r>
          </w:p>
        </w:tc>
        <w:tc>
          <w:tcPr>
            <w:tcW w:w="520" w:type="dxa"/>
          </w:tcPr>
          <w:p w:rsidR="0079176D" w:rsidRDefault="0079176D" w:rsidP="007917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45" w:type="dxa"/>
          </w:tcPr>
          <w:p w:rsidR="0079176D" w:rsidRDefault="0079176D" w:rsidP="0079176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управління з питань розвитку споживчого ринку, сфери побутових послуг та підприємництва облдержадміністрації, заступник голови Ради </w:t>
            </w:r>
          </w:p>
          <w:p w:rsidR="0079176D" w:rsidRDefault="0079176D" w:rsidP="0079176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9176D">
        <w:tc>
          <w:tcPr>
            <w:tcW w:w="3406" w:type="dxa"/>
          </w:tcPr>
          <w:p w:rsidR="0079176D" w:rsidRDefault="0079176D" w:rsidP="0079176D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Орлов</w:t>
            </w:r>
            <w:proofErr w:type="spellEnd"/>
          </w:p>
          <w:p w:rsidR="0079176D" w:rsidRDefault="0079176D" w:rsidP="0079176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Дмитро Вадимович</w:t>
            </w:r>
          </w:p>
        </w:tc>
        <w:tc>
          <w:tcPr>
            <w:tcW w:w="520" w:type="dxa"/>
          </w:tcPr>
          <w:p w:rsidR="0079176D" w:rsidRDefault="0079176D" w:rsidP="007917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45" w:type="dxa"/>
          </w:tcPr>
          <w:p w:rsidR="0079176D" w:rsidRDefault="0079176D" w:rsidP="0079176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зовнішніх зносин та зовнішньоекономічної діяльності облдержадміністрації, заступник голови Ради</w:t>
            </w:r>
          </w:p>
          <w:p w:rsidR="0079176D" w:rsidRDefault="0079176D" w:rsidP="0079176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9176D">
        <w:tc>
          <w:tcPr>
            <w:tcW w:w="3406" w:type="dxa"/>
          </w:tcPr>
          <w:p w:rsidR="0079176D" w:rsidRDefault="0079176D" w:rsidP="0079176D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Сень</w:t>
            </w:r>
            <w:proofErr w:type="spellEnd"/>
          </w:p>
          <w:p w:rsidR="0079176D" w:rsidRDefault="0079176D" w:rsidP="0079176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Васильович</w:t>
            </w:r>
          </w:p>
        </w:tc>
        <w:tc>
          <w:tcPr>
            <w:tcW w:w="520" w:type="dxa"/>
          </w:tcPr>
          <w:p w:rsidR="0079176D" w:rsidRDefault="0079176D" w:rsidP="007917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45" w:type="dxa"/>
          </w:tcPr>
          <w:p w:rsidR="0079176D" w:rsidRDefault="0079176D" w:rsidP="0079176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Головного управління агропромислового розвитку облдержадміністрації, заступник голови Ради</w:t>
            </w:r>
          </w:p>
          <w:p w:rsidR="0079176D" w:rsidRDefault="0079176D" w:rsidP="0079176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9176D">
        <w:tc>
          <w:tcPr>
            <w:tcW w:w="3406" w:type="dxa"/>
          </w:tcPr>
          <w:p w:rsidR="0079176D" w:rsidRDefault="0079176D" w:rsidP="0079176D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Овчаренко</w:t>
            </w:r>
            <w:proofErr w:type="spellEnd"/>
          </w:p>
          <w:p w:rsidR="0079176D" w:rsidRDefault="0079176D" w:rsidP="0079176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Руслан Леонідович</w:t>
            </w:r>
          </w:p>
          <w:p w:rsidR="0079176D" w:rsidRDefault="0079176D" w:rsidP="0079176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20" w:type="dxa"/>
          </w:tcPr>
          <w:p w:rsidR="0079176D" w:rsidRDefault="0079176D" w:rsidP="0079176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45" w:type="dxa"/>
          </w:tcPr>
          <w:p w:rsidR="0079176D" w:rsidRDefault="0079176D" w:rsidP="0079176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Головного управління промисловості та розвитку інфраструктури облдержадміністрації, заступник голови Ради</w:t>
            </w:r>
          </w:p>
          <w:p w:rsidR="0079176D" w:rsidRDefault="0079176D" w:rsidP="0079176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9176D">
        <w:tc>
          <w:tcPr>
            <w:tcW w:w="3406" w:type="dxa"/>
          </w:tcPr>
          <w:p w:rsidR="0079176D" w:rsidRDefault="0079176D" w:rsidP="0079176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Злобіна</w:t>
            </w:r>
          </w:p>
          <w:p w:rsidR="0079176D" w:rsidRDefault="0079176D" w:rsidP="0079176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Світлана Олександрівна</w:t>
            </w:r>
          </w:p>
        </w:tc>
        <w:tc>
          <w:tcPr>
            <w:tcW w:w="520" w:type="dxa"/>
          </w:tcPr>
          <w:p w:rsidR="0079176D" w:rsidRDefault="0079176D" w:rsidP="007917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45" w:type="dxa"/>
          </w:tcPr>
          <w:p w:rsidR="0079176D" w:rsidRDefault="0079176D" w:rsidP="0079176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Науково-промислової групи „</w:t>
            </w:r>
            <w:proofErr w:type="spellStart"/>
            <w:r>
              <w:rPr>
                <w:sz w:val="28"/>
                <w:szCs w:val="28"/>
                <w:lang w:val="uk-UA"/>
              </w:rPr>
              <w:t>Еко-Інформ-Сервіс</w:t>
            </w:r>
            <w:proofErr w:type="spellEnd"/>
            <w:r>
              <w:rPr>
                <w:sz w:val="28"/>
                <w:szCs w:val="28"/>
                <w:lang w:val="uk-UA"/>
              </w:rPr>
              <w:t>”, заступник голови Ради (за згодою)</w:t>
            </w:r>
          </w:p>
          <w:p w:rsidR="0079176D" w:rsidRDefault="0079176D" w:rsidP="0079176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9176D">
        <w:tc>
          <w:tcPr>
            <w:tcW w:w="3406" w:type="dxa"/>
          </w:tcPr>
          <w:p w:rsidR="0079176D" w:rsidRDefault="0079176D" w:rsidP="0079176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Волкова</w:t>
            </w:r>
          </w:p>
          <w:p w:rsidR="0079176D" w:rsidRDefault="0079176D" w:rsidP="0079176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Ірина Анатоліївна</w:t>
            </w:r>
          </w:p>
        </w:tc>
        <w:tc>
          <w:tcPr>
            <w:tcW w:w="520" w:type="dxa"/>
          </w:tcPr>
          <w:p w:rsidR="0079176D" w:rsidRDefault="0079176D" w:rsidP="007917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45" w:type="dxa"/>
          </w:tcPr>
          <w:p w:rsidR="0079176D" w:rsidRDefault="0079176D" w:rsidP="0079176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управління з питань розвитку споживчого ринку, сфери </w:t>
            </w:r>
            <w:r>
              <w:rPr>
                <w:sz w:val="28"/>
                <w:szCs w:val="28"/>
                <w:lang w:val="uk-UA"/>
              </w:rPr>
              <w:lastRenderedPageBreak/>
              <w:t>побутових послуг та підприємництва облдержадміністрації, секретар Ради</w:t>
            </w:r>
          </w:p>
          <w:p w:rsidR="0079176D" w:rsidRDefault="0079176D" w:rsidP="0079176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9176D">
        <w:tc>
          <w:tcPr>
            <w:tcW w:w="3406" w:type="dxa"/>
          </w:tcPr>
          <w:p w:rsidR="0079176D" w:rsidRDefault="0079176D" w:rsidP="0079176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20" w:type="dxa"/>
          </w:tcPr>
          <w:p w:rsidR="0079176D" w:rsidRDefault="0079176D" w:rsidP="0079176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45" w:type="dxa"/>
          </w:tcPr>
          <w:p w:rsidR="0079176D" w:rsidRDefault="0079176D" w:rsidP="0079176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Члени Ради:</w:t>
            </w:r>
          </w:p>
          <w:p w:rsidR="0079176D" w:rsidRDefault="0079176D" w:rsidP="0079176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9176D">
        <w:tc>
          <w:tcPr>
            <w:tcW w:w="3406" w:type="dxa"/>
          </w:tcPr>
          <w:p w:rsidR="0079176D" w:rsidRDefault="0079176D" w:rsidP="0079176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Борисенко</w:t>
            </w:r>
          </w:p>
          <w:p w:rsidR="0079176D" w:rsidRDefault="0079176D" w:rsidP="0079176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Ольга Петрівна</w:t>
            </w:r>
          </w:p>
        </w:tc>
        <w:tc>
          <w:tcPr>
            <w:tcW w:w="520" w:type="dxa"/>
          </w:tcPr>
          <w:p w:rsidR="0079176D" w:rsidRDefault="0079176D" w:rsidP="007917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45" w:type="dxa"/>
          </w:tcPr>
          <w:p w:rsidR="0079176D" w:rsidRDefault="0079176D" w:rsidP="0079176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Полтавського міського голови з питань діяльності виконавчих органів (за згодою)</w:t>
            </w:r>
          </w:p>
          <w:p w:rsidR="0079176D" w:rsidRDefault="0079176D" w:rsidP="0079176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9176D">
        <w:tc>
          <w:tcPr>
            <w:tcW w:w="3406" w:type="dxa"/>
          </w:tcPr>
          <w:p w:rsidR="0079176D" w:rsidRDefault="0079176D" w:rsidP="0079176D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Дуднік</w:t>
            </w:r>
            <w:proofErr w:type="spellEnd"/>
          </w:p>
          <w:p w:rsidR="0079176D" w:rsidRDefault="0079176D" w:rsidP="0079176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Пилипович</w:t>
            </w:r>
          </w:p>
        </w:tc>
        <w:tc>
          <w:tcPr>
            <w:tcW w:w="520" w:type="dxa"/>
          </w:tcPr>
          <w:p w:rsidR="0079176D" w:rsidRDefault="0079176D" w:rsidP="007917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45" w:type="dxa"/>
          </w:tcPr>
          <w:p w:rsidR="0079176D" w:rsidRDefault="0079176D" w:rsidP="0079176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виконуючий </w:t>
            </w:r>
            <w:proofErr w:type="spellStart"/>
            <w:r>
              <w:rPr>
                <w:sz w:val="28"/>
                <w:szCs w:val="28"/>
                <w:lang w:val="uk-UA"/>
              </w:rPr>
              <w:t>обов</w:t>
            </w:r>
            <w:proofErr w:type="spellEnd"/>
            <w:r w:rsidRPr="00357702">
              <w:rPr>
                <w:sz w:val="28"/>
                <w:szCs w:val="28"/>
              </w:rPr>
              <w:t>’</w:t>
            </w:r>
            <w:proofErr w:type="spellStart"/>
            <w:r>
              <w:rPr>
                <w:sz w:val="28"/>
                <w:szCs w:val="28"/>
                <w:lang w:val="uk-UA"/>
              </w:rPr>
              <w:t>язки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президента Полтавської торгово-промислової палати (за згодою)</w:t>
            </w:r>
          </w:p>
          <w:p w:rsidR="0079176D" w:rsidRDefault="0079176D" w:rsidP="0079176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9176D">
        <w:tc>
          <w:tcPr>
            <w:tcW w:w="3406" w:type="dxa"/>
          </w:tcPr>
          <w:p w:rsidR="0079176D" w:rsidRDefault="0079176D" w:rsidP="0079176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Єрмакова</w:t>
            </w:r>
          </w:p>
          <w:p w:rsidR="0079176D" w:rsidRDefault="0079176D" w:rsidP="0079176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Юлія Анатоліївна</w:t>
            </w:r>
          </w:p>
        </w:tc>
        <w:tc>
          <w:tcPr>
            <w:tcW w:w="520" w:type="dxa"/>
          </w:tcPr>
          <w:p w:rsidR="0079176D" w:rsidRDefault="0079176D" w:rsidP="007917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45" w:type="dxa"/>
          </w:tcPr>
          <w:p w:rsidR="0079176D" w:rsidRDefault="0079176D" w:rsidP="0079176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ТОВ „Сорочинський ярмарок” (за згодою)</w:t>
            </w:r>
          </w:p>
          <w:p w:rsidR="0079176D" w:rsidRDefault="0079176D" w:rsidP="0079176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9176D">
        <w:tc>
          <w:tcPr>
            <w:tcW w:w="3406" w:type="dxa"/>
          </w:tcPr>
          <w:p w:rsidR="0079176D" w:rsidRDefault="0079176D" w:rsidP="0079176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Лисак</w:t>
            </w:r>
          </w:p>
          <w:p w:rsidR="0079176D" w:rsidRDefault="0079176D" w:rsidP="0079176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 Петрович</w:t>
            </w:r>
          </w:p>
        </w:tc>
        <w:tc>
          <w:tcPr>
            <w:tcW w:w="520" w:type="dxa"/>
          </w:tcPr>
          <w:p w:rsidR="0079176D" w:rsidRDefault="0079176D" w:rsidP="007917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45" w:type="dxa"/>
          </w:tcPr>
          <w:p w:rsidR="0079176D" w:rsidRDefault="0079176D" w:rsidP="0079176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Головного управління охорони здоров’я облдержадміністрації </w:t>
            </w:r>
          </w:p>
          <w:p w:rsidR="0079176D" w:rsidRDefault="0079176D" w:rsidP="0079176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9176D">
        <w:tc>
          <w:tcPr>
            <w:tcW w:w="3406" w:type="dxa"/>
          </w:tcPr>
          <w:p w:rsidR="0079176D" w:rsidRDefault="0079176D" w:rsidP="0079176D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Мирошниченко</w:t>
            </w:r>
            <w:proofErr w:type="spellEnd"/>
          </w:p>
          <w:p w:rsidR="0079176D" w:rsidRDefault="0079176D" w:rsidP="0079176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Володимир Іванович </w:t>
            </w:r>
          </w:p>
          <w:p w:rsidR="0079176D" w:rsidRDefault="0079176D" w:rsidP="0079176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20" w:type="dxa"/>
          </w:tcPr>
          <w:p w:rsidR="0079176D" w:rsidRDefault="0079176D" w:rsidP="007917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45" w:type="dxa"/>
          </w:tcPr>
          <w:p w:rsidR="0079176D" w:rsidRDefault="0079176D" w:rsidP="0079176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Головного управління освіти і науки облдержадміністрації </w:t>
            </w:r>
          </w:p>
        </w:tc>
      </w:tr>
      <w:tr w:rsidR="0079176D">
        <w:tc>
          <w:tcPr>
            <w:tcW w:w="3406" w:type="dxa"/>
          </w:tcPr>
          <w:p w:rsidR="0079176D" w:rsidRDefault="0079176D" w:rsidP="0079176D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Оніщук</w:t>
            </w:r>
            <w:proofErr w:type="spellEnd"/>
          </w:p>
          <w:p w:rsidR="0079176D" w:rsidRDefault="0079176D" w:rsidP="0079176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Лариса Миколаївна</w:t>
            </w:r>
          </w:p>
        </w:tc>
        <w:tc>
          <w:tcPr>
            <w:tcW w:w="520" w:type="dxa"/>
          </w:tcPr>
          <w:p w:rsidR="0079176D" w:rsidRDefault="0079176D" w:rsidP="007917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45" w:type="dxa"/>
          </w:tcPr>
          <w:p w:rsidR="0079176D" w:rsidRDefault="0079176D" w:rsidP="0079176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з питань туризму і курортів облдержадміністрації</w:t>
            </w:r>
          </w:p>
          <w:p w:rsidR="0079176D" w:rsidRDefault="0079176D" w:rsidP="0079176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9176D">
        <w:tc>
          <w:tcPr>
            <w:tcW w:w="3406" w:type="dxa"/>
          </w:tcPr>
          <w:p w:rsidR="0079176D" w:rsidRDefault="0079176D" w:rsidP="0079176D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Петрук</w:t>
            </w:r>
            <w:proofErr w:type="spellEnd"/>
          </w:p>
          <w:p w:rsidR="0079176D" w:rsidRDefault="0079176D" w:rsidP="0079176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Юрій Олександрович</w:t>
            </w:r>
          </w:p>
        </w:tc>
        <w:tc>
          <w:tcPr>
            <w:tcW w:w="520" w:type="dxa"/>
          </w:tcPr>
          <w:p w:rsidR="0079176D" w:rsidRDefault="0079176D" w:rsidP="0079176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45" w:type="dxa"/>
          </w:tcPr>
          <w:p w:rsidR="0079176D" w:rsidRDefault="0079176D" w:rsidP="0079176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містобудування та архітектури облдержадміністрації</w:t>
            </w:r>
          </w:p>
          <w:p w:rsidR="0079176D" w:rsidRDefault="0079176D" w:rsidP="0079176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79176D">
        <w:tc>
          <w:tcPr>
            <w:tcW w:w="3406" w:type="dxa"/>
          </w:tcPr>
          <w:p w:rsidR="0079176D" w:rsidRDefault="0079176D" w:rsidP="0079176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Погрібний</w:t>
            </w:r>
          </w:p>
          <w:p w:rsidR="0079176D" w:rsidRDefault="0079176D" w:rsidP="0079176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Андрій Михайлович</w:t>
            </w:r>
          </w:p>
        </w:tc>
        <w:tc>
          <w:tcPr>
            <w:tcW w:w="520" w:type="dxa"/>
          </w:tcPr>
          <w:p w:rsidR="0079176D" w:rsidRDefault="0079176D" w:rsidP="007917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45" w:type="dxa"/>
          </w:tcPr>
          <w:p w:rsidR="0079176D" w:rsidRDefault="0079176D" w:rsidP="0079176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заступник Кременчуцького міського голови (за згодою)</w:t>
            </w:r>
          </w:p>
          <w:p w:rsidR="0079176D" w:rsidRDefault="0079176D" w:rsidP="0079176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9176D">
        <w:tc>
          <w:tcPr>
            <w:tcW w:w="3406" w:type="dxa"/>
          </w:tcPr>
          <w:p w:rsidR="0079176D" w:rsidRDefault="0079176D" w:rsidP="0079176D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Пожечевський</w:t>
            </w:r>
            <w:proofErr w:type="spellEnd"/>
          </w:p>
          <w:p w:rsidR="0079176D" w:rsidRPr="0034068F" w:rsidRDefault="0079176D" w:rsidP="0079176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 Олександрович</w:t>
            </w:r>
          </w:p>
        </w:tc>
        <w:tc>
          <w:tcPr>
            <w:tcW w:w="520" w:type="dxa"/>
          </w:tcPr>
          <w:p w:rsidR="0079176D" w:rsidRDefault="0079176D" w:rsidP="007917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45" w:type="dxa"/>
          </w:tcPr>
          <w:p w:rsidR="0079176D" w:rsidRDefault="0079176D" w:rsidP="0079176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з питань фізичної культури і спорту облдержадміністрації</w:t>
            </w:r>
          </w:p>
          <w:p w:rsidR="0079176D" w:rsidRDefault="0079176D" w:rsidP="0079176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9176D">
        <w:tc>
          <w:tcPr>
            <w:tcW w:w="3406" w:type="dxa"/>
          </w:tcPr>
          <w:p w:rsidR="0079176D" w:rsidRDefault="0079176D" w:rsidP="0079176D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Полупан</w:t>
            </w:r>
            <w:proofErr w:type="spellEnd"/>
          </w:p>
          <w:p w:rsidR="0079176D" w:rsidRDefault="0079176D" w:rsidP="0079176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Анатолійович</w:t>
            </w:r>
          </w:p>
        </w:tc>
        <w:tc>
          <w:tcPr>
            <w:tcW w:w="520" w:type="dxa"/>
          </w:tcPr>
          <w:p w:rsidR="0079176D" w:rsidRDefault="0079176D" w:rsidP="007917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45" w:type="dxa"/>
          </w:tcPr>
          <w:p w:rsidR="0079176D" w:rsidRDefault="0079176D" w:rsidP="0079176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тимчасово виконуючий </w:t>
            </w:r>
            <w:proofErr w:type="spellStart"/>
            <w:r>
              <w:rPr>
                <w:sz w:val="28"/>
                <w:szCs w:val="28"/>
                <w:lang w:val="uk-UA"/>
              </w:rPr>
              <w:t>обов</w:t>
            </w:r>
            <w:proofErr w:type="spellEnd"/>
            <w:r w:rsidRPr="00357702">
              <w:rPr>
                <w:sz w:val="28"/>
                <w:szCs w:val="28"/>
              </w:rPr>
              <w:t>’</w:t>
            </w:r>
            <w:proofErr w:type="spellStart"/>
            <w:r>
              <w:rPr>
                <w:sz w:val="28"/>
                <w:szCs w:val="28"/>
                <w:lang w:val="uk-UA"/>
              </w:rPr>
              <w:t>язки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начальника Головного управління економіки облдержадміністрації </w:t>
            </w:r>
          </w:p>
          <w:p w:rsidR="0079176D" w:rsidRDefault="0079176D" w:rsidP="0079176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79176D">
        <w:tc>
          <w:tcPr>
            <w:tcW w:w="3406" w:type="dxa"/>
          </w:tcPr>
          <w:p w:rsidR="0079176D" w:rsidRDefault="0079176D" w:rsidP="0079176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Ткаченко</w:t>
            </w:r>
          </w:p>
          <w:p w:rsidR="0079176D" w:rsidRPr="00784C0D" w:rsidRDefault="0079176D" w:rsidP="0079176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Володимирівна</w:t>
            </w:r>
          </w:p>
        </w:tc>
        <w:tc>
          <w:tcPr>
            <w:tcW w:w="520" w:type="dxa"/>
          </w:tcPr>
          <w:p w:rsidR="0079176D" w:rsidRDefault="0079176D" w:rsidP="007917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45" w:type="dxa"/>
          </w:tcPr>
          <w:p w:rsidR="0079176D" w:rsidRDefault="0079176D" w:rsidP="0079176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</w:t>
            </w:r>
            <w:r w:rsidRPr="00AF62F4">
              <w:rPr>
                <w:color w:val="000000"/>
                <w:sz w:val="28"/>
                <w:lang w:val="uk-UA"/>
              </w:rPr>
              <w:t xml:space="preserve"> генерального директора</w:t>
            </w:r>
            <w:r>
              <w:rPr>
                <w:color w:val="000000"/>
                <w:sz w:val="28"/>
                <w:lang w:val="uk-UA"/>
              </w:rPr>
              <w:t xml:space="preserve"> </w:t>
            </w:r>
            <w:r w:rsidRPr="00AF62F4">
              <w:rPr>
                <w:color w:val="000000"/>
                <w:sz w:val="28"/>
                <w:lang w:val="uk-UA"/>
              </w:rPr>
              <w:t xml:space="preserve">ДП </w:t>
            </w:r>
            <w:r>
              <w:rPr>
                <w:color w:val="000000"/>
                <w:sz w:val="28"/>
                <w:lang w:val="uk-UA"/>
              </w:rPr>
              <w:t>„</w:t>
            </w:r>
            <w:proofErr w:type="spellStart"/>
            <w:r w:rsidRPr="00AF62F4">
              <w:rPr>
                <w:color w:val="000000"/>
                <w:sz w:val="28"/>
                <w:lang w:val="uk-UA"/>
              </w:rPr>
              <w:t>Полтавастандартметрологія</w:t>
            </w:r>
            <w:proofErr w:type="spellEnd"/>
            <w:r>
              <w:rPr>
                <w:color w:val="000000"/>
                <w:sz w:val="28"/>
                <w:lang w:val="uk-UA"/>
              </w:rPr>
              <w:t>”</w:t>
            </w:r>
            <w:r>
              <w:rPr>
                <w:sz w:val="28"/>
                <w:szCs w:val="28"/>
                <w:lang w:val="uk-UA"/>
              </w:rPr>
              <w:t>(за згодою)</w:t>
            </w:r>
          </w:p>
          <w:p w:rsidR="0079176D" w:rsidRDefault="0079176D" w:rsidP="0079176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9176D">
        <w:tc>
          <w:tcPr>
            <w:tcW w:w="3406" w:type="dxa"/>
          </w:tcPr>
          <w:p w:rsidR="0079176D" w:rsidRDefault="0079176D" w:rsidP="0079176D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Семізаров</w:t>
            </w:r>
            <w:proofErr w:type="spellEnd"/>
          </w:p>
          <w:p w:rsidR="0079176D" w:rsidRDefault="0079176D" w:rsidP="0079176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Вікторович</w:t>
            </w:r>
          </w:p>
        </w:tc>
        <w:tc>
          <w:tcPr>
            <w:tcW w:w="520" w:type="dxa"/>
          </w:tcPr>
          <w:p w:rsidR="0079176D" w:rsidRDefault="0079176D" w:rsidP="007917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45" w:type="dxa"/>
          </w:tcPr>
          <w:p w:rsidR="0079176D" w:rsidRDefault="0079176D" w:rsidP="0079176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ТОВ „Виставковий центр „</w:t>
            </w:r>
            <w:proofErr w:type="spellStart"/>
            <w:r>
              <w:rPr>
                <w:sz w:val="28"/>
                <w:szCs w:val="28"/>
                <w:lang w:val="uk-UA"/>
              </w:rPr>
              <w:t>ТіС</w:t>
            </w:r>
            <w:proofErr w:type="spellEnd"/>
            <w:r>
              <w:rPr>
                <w:sz w:val="28"/>
                <w:szCs w:val="28"/>
                <w:lang w:val="uk-UA"/>
              </w:rPr>
              <w:t>” (за згодою)</w:t>
            </w:r>
          </w:p>
          <w:p w:rsidR="0079176D" w:rsidRPr="00A903A4" w:rsidRDefault="0079176D" w:rsidP="0079176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9176D">
        <w:tc>
          <w:tcPr>
            <w:tcW w:w="3406" w:type="dxa"/>
          </w:tcPr>
          <w:p w:rsidR="0079176D" w:rsidRDefault="0079176D" w:rsidP="0079176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Слюсар</w:t>
            </w:r>
          </w:p>
          <w:p w:rsidR="0079176D" w:rsidRDefault="0079176D" w:rsidP="0079176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 Дмитрович</w:t>
            </w:r>
          </w:p>
        </w:tc>
        <w:tc>
          <w:tcPr>
            <w:tcW w:w="520" w:type="dxa"/>
          </w:tcPr>
          <w:p w:rsidR="0079176D" w:rsidRDefault="0079176D" w:rsidP="007917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45" w:type="dxa"/>
          </w:tcPr>
          <w:p w:rsidR="0079176D" w:rsidRDefault="0079176D" w:rsidP="0079176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обласної сільськогосподарської виставки Головного управління агропромислового розвитку облдержадміністрації</w:t>
            </w:r>
          </w:p>
          <w:p w:rsidR="0079176D" w:rsidRDefault="0079176D" w:rsidP="0079176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9176D">
        <w:tc>
          <w:tcPr>
            <w:tcW w:w="3406" w:type="dxa"/>
          </w:tcPr>
          <w:p w:rsidR="0079176D" w:rsidRDefault="0079176D" w:rsidP="0079176D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Фасій</w:t>
            </w:r>
            <w:proofErr w:type="spellEnd"/>
          </w:p>
          <w:p w:rsidR="0079176D" w:rsidRDefault="0079176D" w:rsidP="0079176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Геннадій Іванович</w:t>
            </w:r>
          </w:p>
        </w:tc>
        <w:tc>
          <w:tcPr>
            <w:tcW w:w="520" w:type="dxa"/>
          </w:tcPr>
          <w:p w:rsidR="0079176D" w:rsidRDefault="0079176D" w:rsidP="0079176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45" w:type="dxa"/>
          </w:tcPr>
          <w:p w:rsidR="0079176D" w:rsidRDefault="0079176D" w:rsidP="0079176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культури облдержадміністрації</w:t>
            </w:r>
          </w:p>
          <w:p w:rsidR="0079176D" w:rsidRPr="00493C47" w:rsidRDefault="0079176D" w:rsidP="0079176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9176D">
        <w:tc>
          <w:tcPr>
            <w:tcW w:w="3406" w:type="dxa"/>
          </w:tcPr>
          <w:p w:rsidR="0079176D" w:rsidRDefault="0079176D" w:rsidP="0079176D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Шапошніченко</w:t>
            </w:r>
            <w:proofErr w:type="spellEnd"/>
          </w:p>
          <w:p w:rsidR="0079176D" w:rsidRDefault="0079176D" w:rsidP="0079176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Михайлович</w:t>
            </w:r>
          </w:p>
        </w:tc>
        <w:tc>
          <w:tcPr>
            <w:tcW w:w="520" w:type="dxa"/>
          </w:tcPr>
          <w:p w:rsidR="0079176D" w:rsidRDefault="0079176D" w:rsidP="007917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45" w:type="dxa"/>
          </w:tcPr>
          <w:p w:rsidR="0079176D" w:rsidRDefault="0079176D" w:rsidP="0079176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Головного фінансового управління облдержадміністрації</w:t>
            </w:r>
          </w:p>
        </w:tc>
      </w:tr>
    </w:tbl>
    <w:p w:rsidR="0079176D" w:rsidRDefault="0079176D" w:rsidP="0079176D">
      <w:pPr>
        <w:rPr>
          <w:lang w:val="uk-UA"/>
        </w:rPr>
      </w:pPr>
    </w:p>
    <w:p w:rsidR="0079176D" w:rsidRDefault="0079176D" w:rsidP="0079176D">
      <w:pPr>
        <w:rPr>
          <w:lang w:val="uk-UA"/>
        </w:rPr>
      </w:pPr>
    </w:p>
    <w:p w:rsidR="0079176D" w:rsidRDefault="0079176D" w:rsidP="0079176D">
      <w:pPr>
        <w:rPr>
          <w:sz w:val="28"/>
          <w:szCs w:val="28"/>
          <w:lang w:val="uk-UA"/>
        </w:rPr>
      </w:pPr>
      <w:r w:rsidRPr="0082586D">
        <w:rPr>
          <w:sz w:val="28"/>
          <w:szCs w:val="28"/>
          <w:lang w:val="uk-UA"/>
        </w:rPr>
        <w:t>Заступник голови</w:t>
      </w:r>
      <w:r>
        <w:rPr>
          <w:sz w:val="28"/>
          <w:szCs w:val="28"/>
          <w:lang w:val="uk-UA"/>
        </w:rPr>
        <w:t xml:space="preserve"> – керівник </w:t>
      </w:r>
    </w:p>
    <w:p w:rsidR="0079176D" w:rsidRDefault="0079176D" w:rsidP="0079176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апарату облдержадміністрації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В.О.Пархоменко</w:t>
      </w:r>
    </w:p>
    <w:p w:rsidR="00731B33" w:rsidRPr="0079176D" w:rsidRDefault="00731B33">
      <w:pPr>
        <w:rPr>
          <w:lang w:val="uk-UA"/>
        </w:rPr>
      </w:pPr>
    </w:p>
    <w:sectPr w:rsidR="00731B33" w:rsidRPr="00791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176D"/>
    <w:rsid w:val="00176FA5"/>
    <w:rsid w:val="00653798"/>
    <w:rsid w:val="00731B33"/>
    <w:rsid w:val="0079176D"/>
    <w:rsid w:val="00914268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365C01-2C02-45B1-8E3D-288C657A5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176D"/>
    <w:rPr>
      <w:sz w:val="24"/>
      <w:szCs w:val="24"/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FontStyle12">
    <w:name w:val="Font Style12"/>
    <w:basedOn w:val="DefaultParagraphFont"/>
    <w:rsid w:val="0079176D"/>
    <w:rPr>
      <w:rFonts w:ascii="Times New Roman" w:hAnsi="Times New Roman" w:cs="Times New Roman"/>
      <w:sz w:val="28"/>
      <w:szCs w:val="28"/>
    </w:rPr>
  </w:style>
  <w:style w:type="paragraph" w:customStyle="1" w:styleId="Style2">
    <w:name w:val="Style2"/>
    <w:basedOn w:val="Normal"/>
    <w:rsid w:val="0079176D"/>
    <w:pPr>
      <w:widowControl w:val="0"/>
      <w:autoSpaceDE w:val="0"/>
      <w:autoSpaceDN w:val="0"/>
      <w:adjustRightInd w:val="0"/>
      <w:spacing w:line="320" w:lineRule="exact"/>
    </w:pPr>
    <w:rPr>
      <w:rFonts w:ascii="Franklin Gothic Book" w:hAnsi="Franklin Gothic Book"/>
    </w:rPr>
  </w:style>
  <w:style w:type="paragraph" w:customStyle="1" w:styleId="a">
    <w:name w:val=" Знак"/>
    <w:basedOn w:val="Normal"/>
    <w:link w:val="DefaultParagraphFont"/>
    <w:rsid w:val="0079176D"/>
    <w:pPr>
      <w:overflowPunct w:val="0"/>
      <w:autoSpaceDE w:val="0"/>
      <w:autoSpaceDN w:val="0"/>
      <w:adjustRightInd w:val="0"/>
      <w:textAlignment w:val="baseline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Mykhailo Tolstikhin</cp:lastModifiedBy>
  <cp:revision>2</cp:revision>
  <dcterms:created xsi:type="dcterms:W3CDTF">2023-06-08T12:46:00Z</dcterms:created>
  <dcterms:modified xsi:type="dcterms:W3CDTF">2023-06-08T12:46:00Z</dcterms:modified>
</cp:coreProperties>
</file>